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3F" w:rsidRDefault="00CD523F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523F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CD523F" w:rsidRDefault="00CD523F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523F">
        <w:rPr>
          <w:rFonts w:ascii="Times New Roman" w:hAnsi="Times New Roman" w:cs="Times New Roman"/>
          <w:sz w:val="28"/>
          <w:szCs w:val="28"/>
        </w:rPr>
        <w:t xml:space="preserve">Брянский городской образовательный комплекс № 59 </w:t>
      </w:r>
    </w:p>
    <w:p w:rsidR="00CD523F" w:rsidRPr="00CD523F" w:rsidRDefault="00CD523F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23F">
        <w:rPr>
          <w:rFonts w:ascii="Times New Roman" w:hAnsi="Times New Roman" w:cs="Times New Roman"/>
          <w:sz w:val="28"/>
          <w:szCs w:val="28"/>
        </w:rPr>
        <w:t>отделение дошкольного образования  «Детский сад «Мозаика»</w:t>
      </w:r>
    </w:p>
    <w:p w:rsidR="00CD523F" w:rsidRDefault="00CD523F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523F" w:rsidRDefault="00CD523F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523F" w:rsidRDefault="00CD523F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523F" w:rsidRDefault="00CD523F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523F" w:rsidRPr="00CD523F" w:rsidRDefault="00CD523F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476F4" w:rsidRDefault="00F476F4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D523F">
        <w:rPr>
          <w:rFonts w:ascii="Times New Roman" w:hAnsi="Times New Roman" w:cs="Times New Roman"/>
          <w:b/>
          <w:sz w:val="48"/>
          <w:szCs w:val="48"/>
        </w:rPr>
        <w:t>Квест – игра «</w:t>
      </w:r>
      <w:r w:rsidR="00042374" w:rsidRPr="00CD523F">
        <w:rPr>
          <w:rFonts w:ascii="Times New Roman" w:hAnsi="Times New Roman" w:cs="Times New Roman"/>
          <w:b/>
          <w:sz w:val="48"/>
          <w:szCs w:val="48"/>
        </w:rPr>
        <w:t>Лучше всех</w:t>
      </w:r>
      <w:r w:rsidRPr="00CD523F">
        <w:rPr>
          <w:rFonts w:ascii="Times New Roman" w:hAnsi="Times New Roman" w:cs="Times New Roman"/>
          <w:b/>
          <w:sz w:val="48"/>
          <w:szCs w:val="48"/>
        </w:rPr>
        <w:t>»</w:t>
      </w:r>
    </w:p>
    <w:p w:rsidR="00CD523F" w:rsidRDefault="00CD523F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D523F" w:rsidRDefault="00CD523F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3F" w:rsidRDefault="00CD523F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23F" w:rsidRPr="00CD523F" w:rsidRDefault="00CD523F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523F" w:rsidRDefault="00CD523F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577C" w:rsidRDefault="0041577C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577C" w:rsidRDefault="0041577C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577C" w:rsidRDefault="0041577C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577C" w:rsidRDefault="0041577C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577C" w:rsidRDefault="0041577C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577C" w:rsidRDefault="0041577C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D523F" w:rsidRPr="00CD523F" w:rsidRDefault="00CD523F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374" w:rsidRDefault="00042374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374" w:rsidRDefault="00042374" w:rsidP="005D0B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374" w:rsidRDefault="00042374" w:rsidP="00CD523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D523F" w:rsidRPr="005D0B90" w:rsidRDefault="00CD523F" w:rsidP="00CD523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476F4" w:rsidRPr="00285379" w:rsidRDefault="00F476F4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53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285379">
        <w:rPr>
          <w:rFonts w:ascii="Times New Roman" w:hAnsi="Times New Roman" w:cs="Times New Roman"/>
          <w:sz w:val="28"/>
          <w:szCs w:val="28"/>
        </w:rPr>
        <w:t xml:space="preserve">Формировать у дошкольников </w:t>
      </w:r>
      <w:r w:rsidR="00285379" w:rsidRPr="00285379">
        <w:rPr>
          <w:rFonts w:ascii="Times New Roman" w:hAnsi="Times New Roman" w:cs="Times New Roman"/>
          <w:sz w:val="28"/>
          <w:szCs w:val="28"/>
        </w:rPr>
        <w:t>представление о русских традициях.</w:t>
      </w:r>
    </w:p>
    <w:p w:rsidR="00F476F4" w:rsidRPr="00285379" w:rsidRDefault="00F476F4" w:rsidP="00B31AF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85379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F476F4" w:rsidRPr="00285379" w:rsidRDefault="00F476F4" w:rsidP="00B31AFF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85379">
        <w:rPr>
          <w:rFonts w:ascii="Times New Roman" w:hAnsi="Times New Roman" w:cs="Times New Roman"/>
          <w:sz w:val="28"/>
          <w:szCs w:val="28"/>
        </w:rPr>
        <w:t xml:space="preserve">Систематизировать знания детей о </w:t>
      </w:r>
      <w:r w:rsidR="00285379" w:rsidRPr="00285379">
        <w:rPr>
          <w:rFonts w:ascii="Times New Roman" w:hAnsi="Times New Roman" w:cs="Times New Roman"/>
          <w:sz w:val="28"/>
          <w:szCs w:val="28"/>
        </w:rPr>
        <w:t>русских народных традициях;</w:t>
      </w:r>
    </w:p>
    <w:p w:rsidR="00F476F4" w:rsidRPr="00285379" w:rsidRDefault="00285379" w:rsidP="00B31AFF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85379">
        <w:rPr>
          <w:rFonts w:ascii="Times New Roman" w:hAnsi="Times New Roman" w:cs="Times New Roman"/>
          <w:sz w:val="28"/>
          <w:szCs w:val="28"/>
        </w:rPr>
        <w:t>Уточнить представление детей об атрибутах старины;</w:t>
      </w:r>
    </w:p>
    <w:p w:rsidR="00F476F4" w:rsidRPr="00285379" w:rsidRDefault="00F476F4" w:rsidP="00B31AFF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85379">
        <w:rPr>
          <w:rFonts w:ascii="Times New Roman" w:hAnsi="Times New Roman" w:cs="Times New Roman"/>
          <w:sz w:val="28"/>
          <w:szCs w:val="28"/>
        </w:rPr>
        <w:t xml:space="preserve">Закрепить навыки и умения находить нестандартные решения при решении </w:t>
      </w:r>
      <w:r w:rsidR="00285379" w:rsidRPr="00285379">
        <w:rPr>
          <w:rFonts w:ascii="Times New Roman" w:hAnsi="Times New Roman" w:cs="Times New Roman"/>
          <w:sz w:val="28"/>
          <w:szCs w:val="28"/>
        </w:rPr>
        <w:t>логических задач;</w:t>
      </w:r>
    </w:p>
    <w:p w:rsidR="00F476F4" w:rsidRPr="00285379" w:rsidRDefault="00F476F4" w:rsidP="00B31AFF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85379">
        <w:rPr>
          <w:rFonts w:ascii="Times New Roman" w:hAnsi="Times New Roman" w:cs="Times New Roman"/>
          <w:sz w:val="28"/>
          <w:szCs w:val="28"/>
        </w:rPr>
        <w:t>Формировать мыслительные операции (логическое мышл</w:t>
      </w:r>
      <w:r w:rsidR="00283482" w:rsidRPr="00285379">
        <w:rPr>
          <w:rFonts w:ascii="Times New Roman" w:hAnsi="Times New Roman" w:cs="Times New Roman"/>
          <w:sz w:val="28"/>
          <w:szCs w:val="28"/>
        </w:rPr>
        <w:t>ение, умение обобщать), развивать оригинальность мышления;</w:t>
      </w:r>
    </w:p>
    <w:p w:rsidR="00283482" w:rsidRPr="00285379" w:rsidRDefault="00283482" w:rsidP="00B31AFF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85379">
        <w:rPr>
          <w:rFonts w:ascii="Times New Roman" w:hAnsi="Times New Roman" w:cs="Times New Roman"/>
          <w:sz w:val="28"/>
          <w:szCs w:val="28"/>
        </w:rPr>
        <w:t xml:space="preserve">Способствовать творческому </w:t>
      </w:r>
      <w:r w:rsidR="00285379" w:rsidRPr="00285379">
        <w:rPr>
          <w:rFonts w:ascii="Times New Roman" w:hAnsi="Times New Roman" w:cs="Times New Roman"/>
          <w:sz w:val="28"/>
          <w:szCs w:val="28"/>
        </w:rPr>
        <w:t>исполнению русских народных игр.</w:t>
      </w:r>
    </w:p>
    <w:p w:rsidR="00283482" w:rsidRPr="00855461" w:rsidRDefault="00283482" w:rsidP="00B31AF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5461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283482" w:rsidRPr="00855461" w:rsidRDefault="00283482" w:rsidP="00B31AFF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5461">
        <w:rPr>
          <w:rFonts w:ascii="Times New Roman" w:hAnsi="Times New Roman" w:cs="Times New Roman"/>
          <w:sz w:val="28"/>
          <w:szCs w:val="28"/>
        </w:rPr>
        <w:t>Развивать умение решать поставленную задачу;</w:t>
      </w:r>
    </w:p>
    <w:p w:rsidR="00283482" w:rsidRPr="00855461" w:rsidRDefault="00283482" w:rsidP="00B31AFF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5461">
        <w:rPr>
          <w:rFonts w:ascii="Times New Roman" w:hAnsi="Times New Roman" w:cs="Times New Roman"/>
          <w:sz w:val="28"/>
          <w:szCs w:val="28"/>
        </w:rPr>
        <w:t>Развивать память, быстроту реакции, сообразительность, находчивость, логическое мышление.</w:t>
      </w:r>
    </w:p>
    <w:p w:rsidR="00283482" w:rsidRPr="00855461" w:rsidRDefault="00283482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5461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Pr="00855461">
        <w:rPr>
          <w:rFonts w:ascii="Times New Roman" w:hAnsi="Times New Roman" w:cs="Times New Roman"/>
          <w:sz w:val="28"/>
          <w:szCs w:val="28"/>
        </w:rPr>
        <w:t>:</w:t>
      </w:r>
    </w:p>
    <w:p w:rsidR="00283482" w:rsidRPr="00855461" w:rsidRDefault="00283482" w:rsidP="00B31AFF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5461">
        <w:rPr>
          <w:rFonts w:ascii="Times New Roman" w:hAnsi="Times New Roman" w:cs="Times New Roman"/>
          <w:sz w:val="28"/>
          <w:szCs w:val="28"/>
        </w:rPr>
        <w:t>Формировать отношения, основные на сотрудничестве и взаимопомощи;</w:t>
      </w:r>
    </w:p>
    <w:p w:rsidR="00283482" w:rsidRPr="00855461" w:rsidRDefault="00283482" w:rsidP="00B31AFF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5461">
        <w:rPr>
          <w:rFonts w:ascii="Times New Roman" w:hAnsi="Times New Roman" w:cs="Times New Roman"/>
          <w:sz w:val="28"/>
          <w:szCs w:val="28"/>
        </w:rPr>
        <w:t xml:space="preserve">Воспитывать личную ответственность за выполнение работы. </w:t>
      </w:r>
    </w:p>
    <w:p w:rsidR="00283482" w:rsidRDefault="00283482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48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3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461">
        <w:rPr>
          <w:rFonts w:ascii="Times New Roman" w:hAnsi="Times New Roman" w:cs="Times New Roman"/>
          <w:sz w:val="28"/>
          <w:szCs w:val="28"/>
        </w:rPr>
        <w:t xml:space="preserve">проектор, экран, презентация; документ- камера; маршрутный листы, игры в программе </w:t>
      </w:r>
      <w:r w:rsidR="00855461" w:rsidRPr="00855461">
        <w:rPr>
          <w:rFonts w:ascii="Times New Roman" w:hAnsi="Times New Roman" w:cs="Times New Roman"/>
          <w:sz w:val="28"/>
          <w:szCs w:val="28"/>
        </w:rPr>
        <w:t>SMART Notebook</w:t>
      </w:r>
      <w:r w:rsidR="008554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медали для награждения.</w:t>
      </w:r>
    </w:p>
    <w:p w:rsidR="00B31AFF" w:rsidRDefault="00B31AFF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379" w:rsidRDefault="00285379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379" w:rsidRDefault="00285379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379" w:rsidRDefault="00285379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379" w:rsidRDefault="00285379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379" w:rsidRDefault="00285379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2374" w:rsidRDefault="00042374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2374" w:rsidRDefault="00042374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5379" w:rsidRDefault="00285379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482" w:rsidRPr="00283482" w:rsidRDefault="00283482" w:rsidP="00B31A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4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042374">
        <w:rPr>
          <w:rFonts w:ascii="Times New Roman" w:hAnsi="Times New Roman" w:cs="Times New Roman"/>
          <w:b/>
          <w:sz w:val="28"/>
          <w:szCs w:val="28"/>
        </w:rPr>
        <w:t>квест - игры</w:t>
      </w:r>
    </w:p>
    <w:p w:rsidR="00081216" w:rsidRDefault="00283482" w:rsidP="00B31AF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8348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8348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283482">
        <w:rPr>
          <w:rFonts w:ascii="Times New Roman" w:hAnsi="Times New Roman" w:cs="Times New Roman"/>
          <w:i/>
          <w:sz w:val="28"/>
          <w:szCs w:val="28"/>
        </w:rPr>
        <w:t>(предлагает пройти в зал, повернуться и посмотреть на нее)</w:t>
      </w:r>
    </w:p>
    <w:p w:rsidR="00283482" w:rsidRDefault="00042374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 нас необычная игра</w:t>
      </w:r>
      <w:r w:rsidR="00283482">
        <w:rPr>
          <w:rFonts w:ascii="Times New Roman" w:hAnsi="Times New Roman" w:cs="Times New Roman"/>
          <w:sz w:val="28"/>
          <w:szCs w:val="28"/>
        </w:rPr>
        <w:t>, посмотрите, сколько у нас гостей!</w:t>
      </w:r>
    </w:p>
    <w:p w:rsidR="00283482" w:rsidRDefault="00441058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уважаемые гости!</w:t>
      </w:r>
    </w:p>
    <w:p w:rsidR="00441058" w:rsidRDefault="00441058" w:rsidP="00B31AF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поздоровайтесь с нашими гостями. </w:t>
      </w:r>
      <w:r w:rsidRPr="00441058">
        <w:rPr>
          <w:rFonts w:ascii="Times New Roman" w:hAnsi="Times New Roman" w:cs="Times New Roman"/>
          <w:i/>
          <w:sz w:val="28"/>
          <w:szCs w:val="28"/>
        </w:rPr>
        <w:t>(Дети поворачиваются к гостям)</w:t>
      </w:r>
    </w:p>
    <w:p w:rsidR="00441058" w:rsidRDefault="00441058" w:rsidP="00B31AF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1058">
        <w:rPr>
          <w:rFonts w:ascii="Times New Roman" w:hAnsi="Times New Roman" w:cs="Times New Roman"/>
          <w:b/>
          <w:sz w:val="28"/>
          <w:szCs w:val="28"/>
        </w:rPr>
        <w:t>Дети говорят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41058" w:rsidRDefault="00441058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добрый день всем.</w:t>
      </w:r>
    </w:p>
    <w:p w:rsidR="00441058" w:rsidRDefault="00441058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Счастья мы желаем и здоровья всем, </w:t>
      </w:r>
    </w:p>
    <w:p w:rsidR="00441058" w:rsidRDefault="00441058" w:rsidP="00B31AF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счастье было такое!</w:t>
      </w:r>
      <w:r w:rsidRPr="00441058">
        <w:rPr>
          <w:rFonts w:ascii="Times New Roman" w:hAnsi="Times New Roman" w:cs="Times New Roman"/>
          <w:i/>
          <w:sz w:val="28"/>
          <w:szCs w:val="28"/>
        </w:rPr>
        <w:t xml:space="preserve"> (руки вверх)</w:t>
      </w:r>
    </w:p>
    <w:p w:rsidR="00441058" w:rsidRDefault="00441058" w:rsidP="00B31AF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здоровье было такое! </w:t>
      </w:r>
      <w:r w:rsidRPr="00441058">
        <w:rPr>
          <w:rFonts w:ascii="Times New Roman" w:hAnsi="Times New Roman" w:cs="Times New Roman"/>
          <w:i/>
          <w:sz w:val="28"/>
          <w:szCs w:val="28"/>
        </w:rPr>
        <w:t>(Разводят руки в стороны)</w:t>
      </w:r>
    </w:p>
    <w:p w:rsidR="00810184" w:rsidRPr="00810184" w:rsidRDefault="00810184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0184">
        <w:rPr>
          <w:rFonts w:ascii="Times New Roman" w:hAnsi="Times New Roman" w:cs="Times New Roman"/>
          <w:sz w:val="28"/>
          <w:szCs w:val="28"/>
        </w:rPr>
        <w:t>- Ребята, присаживайтесь на стулья, посмотрите на меня, покажите мне свои глазки.</w:t>
      </w:r>
    </w:p>
    <w:p w:rsidR="00441058" w:rsidRPr="00042374" w:rsidRDefault="00441058" w:rsidP="00042374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41058">
        <w:rPr>
          <w:rFonts w:ascii="Times New Roman" w:hAnsi="Times New Roman" w:cs="Times New Roman"/>
          <w:b/>
          <w:i/>
          <w:sz w:val="28"/>
          <w:szCs w:val="28"/>
        </w:rPr>
        <w:t>Включается проектор с заставкой шоу «Лучше всех»</w:t>
      </w:r>
    </w:p>
    <w:p w:rsidR="00997E1D" w:rsidRDefault="00997E1D" w:rsidP="00997E1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0B90">
        <w:rPr>
          <w:rFonts w:ascii="Times New Roman" w:hAnsi="Times New Roman" w:cs="Times New Roman"/>
          <w:sz w:val="28"/>
          <w:szCs w:val="28"/>
        </w:rPr>
        <w:t xml:space="preserve"> Какая знакомая мелодия</w:t>
      </w:r>
      <w:r>
        <w:rPr>
          <w:rFonts w:ascii="Times New Roman" w:hAnsi="Times New Roman" w:cs="Times New Roman"/>
          <w:sz w:val="28"/>
          <w:szCs w:val="28"/>
        </w:rPr>
        <w:t>. Вы ее узнали?</w:t>
      </w:r>
    </w:p>
    <w:p w:rsidR="00997E1D" w:rsidRDefault="00997E1D" w:rsidP="00997E1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A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музыка из передачи «Лучше всех»</w:t>
      </w:r>
    </w:p>
    <w:p w:rsidR="00997E1D" w:rsidRDefault="00997E1D" w:rsidP="00997E1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41058">
        <w:rPr>
          <w:rFonts w:ascii="Times New Roman" w:hAnsi="Times New Roman" w:cs="Times New Roman"/>
          <w:sz w:val="28"/>
          <w:szCs w:val="28"/>
        </w:rPr>
        <w:t>Правильно это заставка из великолепного шоу «Лучше всех»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374" w:rsidRPr="005E6001" w:rsidRDefault="00042374" w:rsidP="00997E1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(Максим Галкин приветствует всех: Всем привет дорогие друзья! Вас приветствует шоу «Лучше всех» и Максим Галкин!)</w:t>
      </w:r>
      <w:r w:rsidR="00564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374" w:rsidRDefault="00810184" w:rsidP="000423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послушаем, что дальше?</w:t>
      </w:r>
    </w:p>
    <w:p w:rsidR="00810184" w:rsidRDefault="00810184" w:rsidP="00997E1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узнали ведущего? Как его зовут?</w:t>
      </w:r>
    </w:p>
    <w:p w:rsidR="00441058" w:rsidRPr="00441058" w:rsidRDefault="00441058" w:rsidP="00B31AF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41058">
        <w:rPr>
          <w:rFonts w:ascii="Times New Roman" w:hAnsi="Times New Roman" w:cs="Times New Roman"/>
          <w:i/>
          <w:sz w:val="28"/>
          <w:szCs w:val="28"/>
        </w:rPr>
        <w:t>(Эффект резко выключенного света и звука на экране)</w:t>
      </w:r>
    </w:p>
    <w:p w:rsidR="00564DAE" w:rsidRDefault="00441058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64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DAE" w:rsidRPr="00564DAE">
        <w:rPr>
          <w:rFonts w:ascii="Times New Roman" w:hAnsi="Times New Roman" w:cs="Times New Roman"/>
          <w:sz w:val="28"/>
          <w:szCs w:val="28"/>
        </w:rPr>
        <w:t>Ой, ребята, посмотрите у нас на экране все исчезло.</w:t>
      </w:r>
      <w:r w:rsidR="00564D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Наверное, что-то случилось? </w:t>
      </w:r>
    </w:p>
    <w:p w:rsidR="00441058" w:rsidRDefault="00441058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даже не успели поприветствовать Максима Галкина. </w:t>
      </w:r>
    </w:p>
    <w:p w:rsidR="00564DAE" w:rsidRDefault="00564DAE" w:rsidP="00564D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Правда?</w:t>
      </w:r>
    </w:p>
    <w:p w:rsidR="005D0B90" w:rsidRDefault="005D0B90" w:rsidP="00564DAE">
      <w:pPr>
        <w:tabs>
          <w:tab w:val="left" w:pos="596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что </w:t>
      </w:r>
      <w:r w:rsidR="00564DAE">
        <w:rPr>
          <w:rFonts w:ascii="Times New Roman" w:hAnsi="Times New Roman" w:cs="Times New Roman"/>
          <w:sz w:val="28"/>
          <w:szCs w:val="28"/>
        </w:rPr>
        <w:t>могло случиться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564DAE">
        <w:rPr>
          <w:rFonts w:ascii="Times New Roman" w:hAnsi="Times New Roman" w:cs="Times New Roman"/>
          <w:sz w:val="28"/>
          <w:szCs w:val="28"/>
        </w:rPr>
        <w:tab/>
      </w:r>
    </w:p>
    <w:p w:rsidR="00564DAE" w:rsidRPr="00564DAE" w:rsidRDefault="00564DAE" w:rsidP="00564DAE">
      <w:pPr>
        <w:tabs>
          <w:tab w:val="left" w:pos="5968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64DAE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:rsidR="00564DAE" w:rsidRDefault="00A2349B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997E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Интересно, что он хотел нам сказать? </w:t>
      </w:r>
    </w:p>
    <w:p w:rsidR="00441058" w:rsidRDefault="00564DAE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49B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5D0B90">
        <w:rPr>
          <w:rFonts w:ascii="Times New Roman" w:hAnsi="Times New Roman" w:cs="Times New Roman"/>
          <w:sz w:val="28"/>
          <w:szCs w:val="28"/>
        </w:rPr>
        <w:t xml:space="preserve">посмотрим, </w:t>
      </w:r>
      <w:r>
        <w:rPr>
          <w:rFonts w:ascii="Times New Roman" w:hAnsi="Times New Roman" w:cs="Times New Roman"/>
          <w:sz w:val="28"/>
          <w:szCs w:val="28"/>
        </w:rPr>
        <w:t xml:space="preserve">может быть, он нам на почту письмо прислал. </w:t>
      </w:r>
    </w:p>
    <w:p w:rsidR="00564DAE" w:rsidRDefault="00564DAE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прочитаю письмо:</w:t>
      </w:r>
    </w:p>
    <w:p w:rsidR="00A2349B" w:rsidRDefault="00A2349B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ребята, приглашаю вас поучаствовать в очень увлекательной игре, вас ждут сложные, но интересные задания, и если вы с ними справитесь, то получите заслуженные награды. И помните, вы лучше всех»</w:t>
      </w:r>
    </w:p>
    <w:p w:rsidR="00A2349B" w:rsidRDefault="00A2349B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64D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вам представилась возможность поучаствовать в игре Максима Галкина. Вы хотите принять участие и получить награды? </w:t>
      </w:r>
    </w:p>
    <w:p w:rsidR="00A2349B" w:rsidRDefault="00A2349B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A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2349B" w:rsidRDefault="00A2349B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А как вы думаете, что он нам приготовил, в качестве награды?</w:t>
      </w:r>
    </w:p>
    <w:p w:rsidR="00A2349B" w:rsidRDefault="00A2349B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AF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медали.</w:t>
      </w:r>
    </w:p>
    <w:p w:rsidR="00A2349B" w:rsidRDefault="00A2349B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31A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в путь. В</w:t>
      </w:r>
      <w:r w:rsidRPr="00A2349B">
        <w:rPr>
          <w:rFonts w:ascii="Times New Roman" w:hAnsi="Times New Roman" w:cs="Times New Roman"/>
          <w:sz w:val="28"/>
          <w:szCs w:val="28"/>
        </w:rPr>
        <w:t>се готовы?</w:t>
      </w:r>
    </w:p>
    <w:p w:rsidR="00A2349B" w:rsidRDefault="00A2349B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DAE">
        <w:rPr>
          <w:rFonts w:ascii="Times New Roman" w:hAnsi="Times New Roman" w:cs="Times New Roman"/>
          <w:sz w:val="28"/>
          <w:szCs w:val="28"/>
        </w:rPr>
        <w:t>Давайте пройдем в середину нашего зала, В</w:t>
      </w:r>
      <w:r>
        <w:rPr>
          <w:rFonts w:ascii="Times New Roman" w:hAnsi="Times New Roman" w:cs="Times New Roman"/>
          <w:sz w:val="28"/>
          <w:szCs w:val="28"/>
        </w:rPr>
        <w:t>озьмемся за руки</w:t>
      </w:r>
      <w:r w:rsidR="00564DAE">
        <w:rPr>
          <w:rFonts w:ascii="Times New Roman" w:hAnsi="Times New Roman" w:cs="Times New Roman"/>
          <w:sz w:val="28"/>
          <w:szCs w:val="28"/>
        </w:rPr>
        <w:t xml:space="preserve"> друзья</w:t>
      </w:r>
      <w:r>
        <w:rPr>
          <w:rFonts w:ascii="Times New Roman" w:hAnsi="Times New Roman" w:cs="Times New Roman"/>
          <w:sz w:val="28"/>
          <w:szCs w:val="28"/>
        </w:rPr>
        <w:t>, чтобы почувствовать поддержку друг друга и скажем:</w:t>
      </w:r>
    </w:p>
    <w:p w:rsidR="00A2349B" w:rsidRPr="00A2349B" w:rsidRDefault="00A2349B" w:rsidP="00B31AF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2349B">
        <w:rPr>
          <w:rFonts w:ascii="Times New Roman" w:hAnsi="Times New Roman" w:cs="Times New Roman"/>
          <w:i/>
          <w:sz w:val="28"/>
          <w:szCs w:val="28"/>
        </w:rPr>
        <w:t xml:space="preserve">Только смелый и упорный </w:t>
      </w:r>
    </w:p>
    <w:p w:rsidR="00A2349B" w:rsidRPr="00A2349B" w:rsidRDefault="00A2349B" w:rsidP="00B31AF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2349B">
        <w:rPr>
          <w:rFonts w:ascii="Times New Roman" w:hAnsi="Times New Roman" w:cs="Times New Roman"/>
          <w:i/>
          <w:sz w:val="28"/>
          <w:szCs w:val="28"/>
        </w:rPr>
        <w:t xml:space="preserve">Доберется к цели бодро, </w:t>
      </w:r>
    </w:p>
    <w:p w:rsidR="00A2349B" w:rsidRPr="00A2349B" w:rsidRDefault="00A2349B" w:rsidP="00B31AF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2349B">
        <w:rPr>
          <w:rFonts w:ascii="Times New Roman" w:hAnsi="Times New Roman" w:cs="Times New Roman"/>
          <w:i/>
          <w:sz w:val="28"/>
          <w:szCs w:val="28"/>
        </w:rPr>
        <w:t>А еще в дороге нужно</w:t>
      </w:r>
    </w:p>
    <w:p w:rsidR="00A2349B" w:rsidRDefault="00A2349B" w:rsidP="00B31AF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2349B">
        <w:rPr>
          <w:rFonts w:ascii="Times New Roman" w:hAnsi="Times New Roman" w:cs="Times New Roman"/>
          <w:i/>
          <w:sz w:val="28"/>
          <w:szCs w:val="28"/>
        </w:rPr>
        <w:t>Знать секреты прочной дружбы.</w:t>
      </w:r>
    </w:p>
    <w:p w:rsidR="001D20F9" w:rsidRPr="00564DAE" w:rsidRDefault="00564DAE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знаете </w:t>
      </w:r>
      <w:r w:rsidRPr="00564DAE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(секреты)</w:t>
      </w:r>
      <w:r w:rsidRPr="00564DAE">
        <w:rPr>
          <w:rFonts w:ascii="Times New Roman" w:hAnsi="Times New Roman" w:cs="Times New Roman"/>
          <w:sz w:val="28"/>
          <w:szCs w:val="28"/>
        </w:rPr>
        <w:t xml:space="preserve"> друж</w:t>
      </w:r>
      <w:r>
        <w:rPr>
          <w:rFonts w:ascii="Times New Roman" w:hAnsi="Times New Roman" w:cs="Times New Roman"/>
          <w:sz w:val="28"/>
          <w:szCs w:val="28"/>
        </w:rPr>
        <w:t>бы?</w:t>
      </w:r>
    </w:p>
    <w:p w:rsidR="00564DAE" w:rsidRDefault="00564DAE" w:rsidP="00564D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4DAE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564DAE" w:rsidRDefault="00564DAE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проходите к экрану, присаживайтесь, спины держите ровно.</w:t>
      </w:r>
    </w:p>
    <w:p w:rsidR="00564DAE" w:rsidRPr="004A63A1" w:rsidRDefault="00A2349B" w:rsidP="004A63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31A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564DAE">
        <w:rPr>
          <w:rFonts w:ascii="Times New Roman" w:hAnsi="Times New Roman" w:cs="Times New Roman"/>
          <w:b/>
          <w:sz w:val="28"/>
          <w:szCs w:val="28"/>
        </w:rPr>
        <w:t xml:space="preserve">маршрутный лист </w:t>
      </w:r>
      <w:r w:rsidRPr="00A2349B">
        <w:rPr>
          <w:rFonts w:ascii="Times New Roman" w:hAnsi="Times New Roman" w:cs="Times New Roman"/>
          <w:b/>
          <w:sz w:val="28"/>
          <w:szCs w:val="28"/>
        </w:rPr>
        <w:t>с заданиями</w:t>
      </w:r>
      <w:r w:rsidR="00564DA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64DAE" w:rsidRPr="00564DAE">
        <w:rPr>
          <w:rFonts w:ascii="Times New Roman" w:hAnsi="Times New Roman" w:cs="Times New Roman"/>
          <w:sz w:val="28"/>
          <w:szCs w:val="28"/>
        </w:rPr>
        <w:t>посмотрите внимательно, сколько заданий, если кто-то быстрый посчитал, то можете назвать</w:t>
      </w:r>
      <w:r w:rsidR="004A63A1">
        <w:rPr>
          <w:rFonts w:ascii="Times New Roman" w:hAnsi="Times New Roman" w:cs="Times New Roman"/>
          <w:sz w:val="28"/>
          <w:szCs w:val="28"/>
        </w:rPr>
        <w:t>. Счет идет с первого задания,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49B">
        <w:rPr>
          <w:rFonts w:ascii="Times New Roman" w:hAnsi="Times New Roman" w:cs="Times New Roman"/>
          <w:sz w:val="28"/>
          <w:szCs w:val="28"/>
        </w:rPr>
        <w:t xml:space="preserve">если мы их выполним </w:t>
      </w:r>
      <w:r w:rsidR="004A63A1">
        <w:rPr>
          <w:rFonts w:ascii="Times New Roman" w:hAnsi="Times New Roman" w:cs="Times New Roman"/>
          <w:sz w:val="28"/>
          <w:szCs w:val="28"/>
        </w:rPr>
        <w:t xml:space="preserve">1 задание </w:t>
      </w:r>
      <w:r w:rsidRPr="00A2349B">
        <w:rPr>
          <w:rFonts w:ascii="Times New Roman" w:hAnsi="Times New Roman" w:cs="Times New Roman"/>
          <w:sz w:val="28"/>
          <w:szCs w:val="28"/>
        </w:rPr>
        <w:t>правильно, то</w:t>
      </w:r>
      <w:r w:rsidR="004A63A1">
        <w:rPr>
          <w:rFonts w:ascii="Times New Roman" w:hAnsi="Times New Roman" w:cs="Times New Roman"/>
          <w:sz w:val="28"/>
          <w:szCs w:val="28"/>
        </w:rPr>
        <w:t xml:space="preserve"> стрелка укажет нам путь ко второму заданию, третьему и т.д.</w:t>
      </w:r>
    </w:p>
    <w:p w:rsidR="001D20F9" w:rsidRPr="001D20F9" w:rsidRDefault="001D20F9" w:rsidP="00B31AFF">
      <w:pPr>
        <w:spacing w:after="0" w:line="36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D20F9">
        <w:rPr>
          <w:rFonts w:ascii="Times New Roman" w:hAnsi="Times New Roman" w:cs="Times New Roman"/>
          <w:i/>
          <w:color w:val="FF0000"/>
          <w:sz w:val="28"/>
          <w:szCs w:val="28"/>
        </w:rPr>
        <w:t>Документ камера</w:t>
      </w:r>
    </w:p>
    <w:p w:rsidR="00BB1A06" w:rsidRDefault="00A30114" w:rsidP="00B31AFF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01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ПЕРВОЕ ЗАДАНИЕ</w:t>
      </w:r>
      <w:r w:rsidR="001D20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D20F9" w:rsidRDefault="001D20F9" w:rsidP="00B31AFF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«Атрибуты старины»</w:t>
      </w:r>
      <w:r w:rsidR="00A30114" w:rsidRPr="00A301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A30114" w:rsidRDefault="00A30114" w:rsidP="00B31AF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Для того, чтобы выполнить </w:t>
      </w:r>
      <w:r w:rsidR="004A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задание, </w:t>
      </w:r>
      <w:r w:rsidR="004A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послушайте инструкцию. </w:t>
      </w:r>
      <w:r w:rsidR="004A63A1" w:rsidRPr="004A63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Задание:</w:t>
      </w:r>
      <w:r w:rsidR="004A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ужно вн</w:t>
      </w:r>
      <w:r w:rsidR="004A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имательно рассмотреть  картинку, назвать данный предмет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A63A1">
        <w:rPr>
          <w:rFonts w:ascii="Times New Roman" w:hAnsi="Times New Roman" w:cs="Times New Roman"/>
          <w:color w:val="000000" w:themeColor="text1"/>
          <w:sz w:val="28"/>
          <w:szCs w:val="28"/>
        </w:rPr>
        <w:t>рассказать, что вы знаете о нем.</w:t>
      </w:r>
    </w:p>
    <w:p w:rsidR="00BB1A06" w:rsidRDefault="00BB1A06" w:rsidP="001D20F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B1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Коромысло.</w:t>
      </w:r>
    </w:p>
    <w:p w:rsidR="00BB1A06" w:rsidRDefault="00BB1A06" w:rsidP="001D20F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Толстая изогнутая деревянная палка с крючками или выемками на концах, для ношения одним человеком двух ведер на плечах.</w:t>
      </w:r>
    </w:p>
    <w:p w:rsidR="001D20F9" w:rsidRDefault="001D20F9" w:rsidP="00BB1A0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0F9">
        <w:rPr>
          <w:rFonts w:ascii="Times New Roman" w:hAnsi="Times New Roman" w:cs="Times New Roman"/>
          <w:color w:val="000000" w:themeColor="text1"/>
          <w:sz w:val="28"/>
          <w:szCs w:val="28"/>
        </w:rPr>
        <w:t>Коромысло, с которым девушки, же</w:t>
      </w:r>
      <w:r w:rsidR="00BB1A06">
        <w:rPr>
          <w:rFonts w:ascii="Times New Roman" w:hAnsi="Times New Roman" w:cs="Times New Roman"/>
          <w:color w:val="000000" w:themeColor="text1"/>
          <w:sz w:val="28"/>
          <w:szCs w:val="28"/>
        </w:rPr>
        <w:t>нщины в старину ходили по воду</w:t>
      </w:r>
      <w:r w:rsidRPr="001D2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63A1" w:rsidRDefault="004A63A1" w:rsidP="00BB1A0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Кто-нибудь еще хочет дополнить рассказ о предмете?</w:t>
      </w:r>
    </w:p>
    <w:p w:rsidR="004A63A1" w:rsidRPr="004A63A1" w:rsidRDefault="004A63A1" w:rsidP="00BB1A06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4A63A1">
        <w:rPr>
          <w:rFonts w:ascii="Times New Roman" w:hAnsi="Times New Roman" w:cs="Times New Roman"/>
          <w:color w:val="FF0000"/>
          <w:sz w:val="28"/>
          <w:szCs w:val="28"/>
        </w:rPr>
        <w:t>- Умелые мастерицы соревнова</w:t>
      </w:r>
      <w:r w:rsidR="005E6001">
        <w:rPr>
          <w:rFonts w:ascii="Times New Roman" w:hAnsi="Times New Roman" w:cs="Times New Roman"/>
          <w:color w:val="FF0000"/>
          <w:sz w:val="28"/>
          <w:szCs w:val="28"/>
        </w:rPr>
        <w:t>лись</w:t>
      </w:r>
      <w:r w:rsidRPr="004A63A1">
        <w:rPr>
          <w:rFonts w:ascii="Times New Roman" w:hAnsi="Times New Roman" w:cs="Times New Roman"/>
          <w:color w:val="FF0000"/>
          <w:sz w:val="28"/>
          <w:szCs w:val="28"/>
        </w:rPr>
        <w:t xml:space="preserve"> в ношении ведер на коромысле, главное, что вода не расп</w:t>
      </w:r>
      <w:r w:rsidR="005E6001">
        <w:rPr>
          <w:rFonts w:ascii="Times New Roman" w:hAnsi="Times New Roman" w:cs="Times New Roman"/>
          <w:color w:val="FF0000"/>
          <w:sz w:val="28"/>
          <w:szCs w:val="28"/>
        </w:rPr>
        <w:t>ле</w:t>
      </w:r>
      <w:r w:rsidRPr="004A63A1">
        <w:rPr>
          <w:rFonts w:ascii="Times New Roman" w:hAnsi="Times New Roman" w:cs="Times New Roman"/>
          <w:color w:val="FF0000"/>
          <w:sz w:val="28"/>
          <w:szCs w:val="28"/>
        </w:rPr>
        <w:t>скалась, идет (плывет) как ПАВА</w:t>
      </w:r>
    </w:p>
    <w:p w:rsidR="00BB1A06" w:rsidRPr="00A775D6" w:rsidRDefault="00714AC3" w:rsidP="00BB1A0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B1A06" w:rsidRPr="00A775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Соломенная кукла</w:t>
      </w:r>
    </w:p>
    <w:p w:rsidR="001D20F9" w:rsidRDefault="001D20F9" w:rsidP="00714AC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небольшая </w:t>
      </w:r>
      <w:r w:rsidR="00BB1A06" w:rsidRPr="001D20F9">
        <w:rPr>
          <w:rFonts w:ascii="Times New Roman" w:hAnsi="Times New Roman" w:cs="Times New Roman"/>
          <w:color w:val="000000" w:themeColor="text1"/>
          <w:sz w:val="28"/>
          <w:szCs w:val="28"/>
        </w:rPr>
        <w:t>кукла,</w:t>
      </w:r>
      <w:r w:rsidRPr="001D2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выполненная из соломы, ниток, либо лоскутов – оберег, оберегала ребенка от дурного глаза, болезни, беды;</w:t>
      </w:r>
    </w:p>
    <w:p w:rsidR="00BB1A06" w:rsidRPr="00A775D6" w:rsidRDefault="00714AC3" w:rsidP="00BB1A0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BB1A06" w:rsidRPr="00A775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Сундук</w:t>
      </w:r>
    </w:p>
    <w:p w:rsidR="00BB1A06" w:rsidRDefault="00BB1A06" w:rsidP="00BB1A0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A06">
        <w:rPr>
          <w:rFonts w:ascii="Times New Roman" w:hAnsi="Times New Roman" w:cs="Times New Roman"/>
          <w:color w:val="000000" w:themeColor="text1"/>
          <w:sz w:val="28"/>
          <w:szCs w:val="28"/>
        </w:rPr>
        <w:t>сундук служил для хранения верхней одежды, костюмов, приданного невесты и т. п. (то есть заменял крестьянам шкаф);</w:t>
      </w:r>
      <w:r w:rsidR="0071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преданное для невест, чем больше был наполнен, чем красивее расписан, считалось, что  невеста с хорошим приданным. </w:t>
      </w:r>
    </w:p>
    <w:p w:rsidR="00BB1A06" w:rsidRPr="00A775D6" w:rsidRDefault="00714AC3" w:rsidP="00BB1A0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BB1A06" w:rsidRPr="00A775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Самовар </w:t>
      </w:r>
    </w:p>
    <w:p w:rsidR="00BB1A06" w:rsidRDefault="00BB1A06" w:rsidP="00BB1A0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A06">
        <w:rPr>
          <w:rFonts w:ascii="Times New Roman" w:hAnsi="Times New Roman" w:cs="Times New Roman"/>
          <w:color w:val="000000" w:themeColor="text1"/>
          <w:sz w:val="28"/>
          <w:szCs w:val="28"/>
        </w:rPr>
        <w:t>Самовар — металлический сосуд для кипячения воды и приготовления чая.</w:t>
      </w:r>
    </w:p>
    <w:p w:rsidR="00714AC3" w:rsidRDefault="00714AC3" w:rsidP="00BB1A0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Вся семья собира</w:t>
      </w:r>
      <w:r w:rsidR="00CD523F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сь за столом, чтобы попить чай, обсудить дела.</w:t>
      </w:r>
    </w:p>
    <w:p w:rsidR="00BB1A06" w:rsidRDefault="00714AC3" w:rsidP="00BB1A0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BB1A06" w:rsidRPr="00A775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Чугун</w:t>
      </w:r>
      <w:r w:rsidR="00B87528" w:rsidRPr="00285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</w:t>
      </w:r>
      <w:r w:rsidR="00BB1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B1A06" w:rsidRPr="00BB1A06">
        <w:rPr>
          <w:rFonts w:ascii="Times New Roman" w:hAnsi="Times New Roman" w:cs="Times New Roman"/>
          <w:color w:val="000000" w:themeColor="text1"/>
          <w:sz w:val="28"/>
          <w:szCs w:val="28"/>
        </w:rPr>
        <w:t>это традиционно русская посуда, они предназначены для приготовления блюд путем долгого, медленного томления.</w:t>
      </w:r>
    </w:p>
    <w:p w:rsidR="00714AC3" w:rsidRDefault="00714AC3" w:rsidP="00714AC3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Вот такой предмет старины вы знаете?</w:t>
      </w:r>
    </w:p>
    <w:p w:rsidR="00714AC3" w:rsidRPr="00A775D6" w:rsidRDefault="00714AC3" w:rsidP="00714AC3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Pr="00A775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Ухват</w:t>
      </w:r>
    </w:p>
    <w:p w:rsidR="00714AC3" w:rsidRDefault="00714AC3" w:rsidP="00714AC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0F9">
        <w:rPr>
          <w:rFonts w:ascii="Times New Roman" w:hAnsi="Times New Roman" w:cs="Times New Roman"/>
          <w:color w:val="000000" w:themeColor="text1"/>
          <w:sz w:val="28"/>
          <w:szCs w:val="28"/>
        </w:rPr>
        <w:t>ухват, которым хозяйка пользовалась во время приготовления пищи, нагревания воды. Чтобы не обжечь руки и не обвариться, ухватом брались горячие горшки и вытаскивались из печи;</w:t>
      </w:r>
    </w:p>
    <w:p w:rsidR="00287560" w:rsidRDefault="00287560" w:rsidP="00714AC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560" w:rsidRDefault="00287560" w:rsidP="00287560">
      <w:pPr>
        <w:tabs>
          <w:tab w:val="left" w:pos="4389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2447">
        <w:rPr>
          <w:rFonts w:ascii="Times New Roman" w:hAnsi="Times New Roman" w:cs="Times New Roman"/>
          <w:b/>
          <w:sz w:val="28"/>
          <w:szCs w:val="28"/>
        </w:rPr>
        <w:lastRenderedPageBreak/>
        <w:t>Гимнастика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447">
        <w:rPr>
          <w:rFonts w:ascii="Times New Roman" w:hAnsi="Times New Roman" w:cs="Times New Roman"/>
          <w:b/>
          <w:sz w:val="28"/>
          <w:szCs w:val="28"/>
        </w:rPr>
        <w:t>для глаз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87560" w:rsidRDefault="00287560" w:rsidP="00287560">
      <w:pPr>
        <w:tabs>
          <w:tab w:val="left" w:pos="4389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87560">
        <w:rPr>
          <w:rFonts w:ascii="Times New Roman" w:hAnsi="Times New Roman" w:cs="Times New Roman"/>
          <w:sz w:val="28"/>
          <w:szCs w:val="28"/>
        </w:rPr>
        <w:t>Мы с вами долго работали с интерактивной панелью, поэтому наши глазки устали.</w:t>
      </w:r>
    </w:p>
    <w:p w:rsidR="00287560" w:rsidRPr="00066B3B" w:rsidRDefault="00287560" w:rsidP="002875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6B3B">
        <w:rPr>
          <w:rFonts w:ascii="Times New Roman" w:hAnsi="Times New Roman" w:cs="Times New Roman"/>
          <w:sz w:val="28"/>
          <w:szCs w:val="28"/>
        </w:rPr>
        <w:t>А сейчас немного отдохнем и гимнастику для глазок проведем.</w:t>
      </w:r>
    </w:p>
    <w:p w:rsidR="00287560" w:rsidRDefault="00287560" w:rsidP="0028756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Приготовились, спинки прямые, отводим глазки медленно влево, вернулись в  исходное положение, вверх, вниз; зажмурим, расслабим, откроем. (1-2 раза)</w:t>
      </w:r>
    </w:p>
    <w:p w:rsidR="00287560" w:rsidRPr="00287560" w:rsidRDefault="00287560" w:rsidP="0028756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6B3B" w:rsidRDefault="00A30114" w:rsidP="00714A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774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вы справились с первым заданием</w:t>
      </w:r>
      <w:r w:rsidR="00714AC3">
        <w:rPr>
          <w:rFonts w:ascii="Times New Roman" w:hAnsi="Times New Roman" w:cs="Times New Roman"/>
          <w:sz w:val="28"/>
          <w:szCs w:val="28"/>
        </w:rPr>
        <w:t xml:space="preserve">. Обратите внимание, оно закрасилось </w:t>
      </w:r>
      <w:r w:rsidR="00714AC3" w:rsidRPr="00714AC3">
        <w:rPr>
          <w:rFonts w:ascii="Times New Roman" w:hAnsi="Times New Roman" w:cs="Times New Roman"/>
          <w:sz w:val="28"/>
          <w:szCs w:val="28"/>
        </w:rPr>
        <w:t>цветом.</w:t>
      </w:r>
    </w:p>
    <w:p w:rsidR="00A30114" w:rsidRDefault="00A30114" w:rsidP="00714AC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же следующее задание? </w:t>
      </w:r>
      <w:r w:rsidRPr="00A30114">
        <w:rPr>
          <w:rFonts w:ascii="Times New Roman" w:hAnsi="Times New Roman" w:cs="Times New Roman"/>
          <w:i/>
          <w:sz w:val="28"/>
          <w:szCs w:val="28"/>
        </w:rPr>
        <w:t>(Посмотреть на маршрут)</w:t>
      </w:r>
    </w:p>
    <w:p w:rsidR="00714AC3" w:rsidRPr="00714AC3" w:rsidRDefault="00714AC3" w:rsidP="00714AC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77407" w:rsidRDefault="00C77407" w:rsidP="00B31AF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ВТОРОЕ ЗАДАНИЕ «Собери пазл»</w:t>
      </w:r>
    </w:p>
    <w:p w:rsidR="00A30114" w:rsidRDefault="00A30114" w:rsidP="00C77407">
      <w:pPr>
        <w:spacing w:after="0" w:line="36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 w:rsidR="008A322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C77407">
        <w:rPr>
          <w:rFonts w:ascii="Times New Roman" w:hAnsi="Times New Roman" w:cs="Times New Roman"/>
          <w:sz w:val="28"/>
          <w:szCs w:val="28"/>
        </w:rPr>
        <w:t xml:space="preserve">задания мы отправляемся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77407">
        <w:rPr>
          <w:rFonts w:ascii="Times New Roman" w:hAnsi="Times New Roman" w:cs="Times New Roman"/>
          <w:sz w:val="28"/>
          <w:szCs w:val="28"/>
        </w:rPr>
        <w:t>казку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77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407">
        <w:rPr>
          <w:rFonts w:ascii="Times New Roman" w:hAnsi="Times New Roman" w:cs="Times New Roman"/>
          <w:sz w:val="28"/>
          <w:szCs w:val="28"/>
        </w:rPr>
        <w:t>А что такое сказка?</w:t>
      </w:r>
    </w:p>
    <w:p w:rsidR="005251EB" w:rsidRDefault="00C77407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40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7407">
        <w:rPr>
          <w:rFonts w:ascii="Times New Roman" w:hAnsi="Times New Roman" w:cs="Times New Roman"/>
          <w:sz w:val="28"/>
          <w:szCs w:val="28"/>
        </w:rPr>
        <w:t>анимательный рассказ о необыкновенных и вымышленных событиях и приключениях. В сказке рассказывается о том, чего в жизни может и не быть.</w:t>
      </w:r>
    </w:p>
    <w:p w:rsidR="008A3224" w:rsidRDefault="008A3224" w:rsidP="008A32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4AC3">
        <w:rPr>
          <w:rFonts w:ascii="Times New Roman" w:hAnsi="Times New Roman" w:cs="Times New Roman"/>
          <w:sz w:val="28"/>
          <w:szCs w:val="28"/>
        </w:rPr>
        <w:t>- Ребята, какие русские народные сказки вы знаете? Назовите.</w:t>
      </w:r>
    </w:p>
    <w:p w:rsidR="008A3224" w:rsidRDefault="008A3224" w:rsidP="008A32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может быть героем сказки? (люди, животные, волшебные герои, предметы)</w:t>
      </w:r>
    </w:p>
    <w:p w:rsidR="00C77407" w:rsidRDefault="00C77407" w:rsidP="00D11E5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7740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Каких героев русских</w:t>
      </w:r>
      <w:r w:rsidR="008A3224">
        <w:rPr>
          <w:rFonts w:ascii="Times New Roman" w:hAnsi="Times New Roman" w:cs="Times New Roman"/>
          <w:sz w:val="28"/>
          <w:szCs w:val="28"/>
        </w:rPr>
        <w:t xml:space="preserve"> народных</w:t>
      </w:r>
      <w:r>
        <w:rPr>
          <w:rFonts w:ascii="Times New Roman" w:hAnsi="Times New Roman" w:cs="Times New Roman"/>
          <w:sz w:val="28"/>
          <w:szCs w:val="28"/>
        </w:rPr>
        <w:t xml:space="preserve"> сказок вы знаете?</w:t>
      </w:r>
      <w:r w:rsidR="00D11E56">
        <w:rPr>
          <w:rFonts w:ascii="Times New Roman" w:hAnsi="Times New Roman" w:cs="Times New Roman"/>
          <w:sz w:val="28"/>
          <w:szCs w:val="28"/>
        </w:rPr>
        <w:t xml:space="preserve"> </w:t>
      </w:r>
      <w:r w:rsidR="00D11E56" w:rsidRPr="008A3224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8A3224" w:rsidRDefault="008A3224" w:rsidP="00D11E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Какими качествами наделены герои сказок? (смелость, находчивость, смекалка, храбрость) </w:t>
      </w:r>
    </w:p>
    <w:p w:rsidR="008A3224" w:rsidRPr="008A3224" w:rsidRDefault="008A3224" w:rsidP="008A322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же заключается значимость сказки? (добро всегда побеждает зло)</w:t>
      </w:r>
    </w:p>
    <w:p w:rsidR="008A3224" w:rsidRDefault="00D11E56" w:rsidP="008A32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</w:t>
      </w:r>
      <w:r w:rsidR="008A3224">
        <w:rPr>
          <w:rFonts w:ascii="Times New Roman" w:hAnsi="Times New Roman" w:cs="Times New Roman"/>
          <w:sz w:val="28"/>
          <w:szCs w:val="28"/>
        </w:rPr>
        <w:t>ребята, предлагаю вам подойти к столам.</w:t>
      </w:r>
    </w:p>
    <w:p w:rsidR="00D11E56" w:rsidRDefault="008A3224" w:rsidP="008A32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 на столах разрезные картинки героев русских </w:t>
      </w:r>
      <w:r w:rsidR="00CD523F">
        <w:rPr>
          <w:rFonts w:ascii="Times New Roman" w:hAnsi="Times New Roman" w:cs="Times New Roman"/>
          <w:sz w:val="28"/>
          <w:szCs w:val="28"/>
        </w:rPr>
        <w:t>народных сказок, вам нужно, рабо</w:t>
      </w:r>
      <w:r>
        <w:rPr>
          <w:rFonts w:ascii="Times New Roman" w:hAnsi="Times New Roman" w:cs="Times New Roman"/>
          <w:sz w:val="28"/>
          <w:szCs w:val="28"/>
        </w:rPr>
        <w:t xml:space="preserve">тая в парах,  собрать  картинку и назвать героя и из какой сказки герой. </w:t>
      </w:r>
    </w:p>
    <w:p w:rsidR="008A3224" w:rsidRDefault="008A3224" w:rsidP="008A322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r w:rsidR="00CD523F">
        <w:rPr>
          <w:rFonts w:ascii="Times New Roman" w:hAnsi="Times New Roman" w:cs="Times New Roman"/>
          <w:sz w:val="28"/>
          <w:szCs w:val="28"/>
        </w:rPr>
        <w:t>проконтролируем,</w:t>
      </w:r>
      <w:r>
        <w:rPr>
          <w:rFonts w:ascii="Times New Roman" w:hAnsi="Times New Roman" w:cs="Times New Roman"/>
          <w:sz w:val="28"/>
          <w:szCs w:val="28"/>
        </w:rPr>
        <w:t xml:space="preserve"> друг друга и проверим, правильно ли вы собрали картинку. </w:t>
      </w:r>
      <w:r w:rsidRPr="008A3224">
        <w:rPr>
          <w:rFonts w:ascii="Times New Roman" w:hAnsi="Times New Roman" w:cs="Times New Roman"/>
          <w:b/>
          <w:sz w:val="28"/>
          <w:szCs w:val="28"/>
        </w:rPr>
        <w:t>(8 картинок по 2 одинаковых картинки на стол чередуя)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224" w:rsidRDefault="008A3224" w:rsidP="001D21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3224">
        <w:rPr>
          <w:rFonts w:ascii="Times New Roman" w:hAnsi="Times New Roman" w:cs="Times New Roman"/>
          <w:b/>
          <w:sz w:val="28"/>
          <w:szCs w:val="28"/>
        </w:rPr>
        <w:t>На экран картинку с изображением героя</w:t>
      </w:r>
    </w:p>
    <w:p w:rsidR="00AF63D3" w:rsidRDefault="00AF63D3" w:rsidP="001D21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МЫШКА БЕСПРОВОДНАЯ</w:t>
      </w:r>
    </w:p>
    <w:p w:rsidR="00AF63D3" w:rsidRDefault="00AF63D3" w:rsidP="00FC0FC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63D3" w:rsidRDefault="00AF63D3" w:rsidP="00FC0FC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Показываем маршрутный лист</w:t>
      </w:r>
    </w:p>
    <w:p w:rsidR="00AF63D3" w:rsidRDefault="00AF63D3" w:rsidP="00FC0FC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Вернемся на стульчики</w:t>
      </w:r>
    </w:p>
    <w:p w:rsidR="00B608D2" w:rsidRDefault="00B608D2" w:rsidP="00B31AF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07782" w:rsidRDefault="00B608D2" w:rsidP="00B608D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08D2">
        <w:rPr>
          <w:rFonts w:ascii="Times New Roman" w:hAnsi="Times New Roman" w:cs="Times New Roman"/>
          <w:b/>
          <w:sz w:val="28"/>
          <w:szCs w:val="28"/>
        </w:rPr>
        <w:t xml:space="preserve">ИГРА 3 </w:t>
      </w:r>
      <w:r w:rsidR="00AF63D3">
        <w:rPr>
          <w:rFonts w:ascii="Times New Roman" w:hAnsi="Times New Roman" w:cs="Times New Roman"/>
          <w:b/>
          <w:sz w:val="28"/>
          <w:szCs w:val="28"/>
        </w:rPr>
        <w:t xml:space="preserve">ВОЛЧЕК </w:t>
      </w:r>
    </w:p>
    <w:p w:rsidR="00AF63D3" w:rsidRDefault="00AF63D3" w:rsidP="00B31AFF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русские забавы и 1 </w:t>
      </w:r>
      <w:r w:rsidRPr="00AF63D3">
        <w:rPr>
          <w:rFonts w:ascii="Times New Roman" w:hAnsi="Times New Roman" w:cs="Times New Roman"/>
          <w:b/>
          <w:i/>
          <w:sz w:val="28"/>
          <w:szCs w:val="28"/>
        </w:rPr>
        <w:t>современная не относится к этому</w:t>
      </w:r>
    </w:p>
    <w:p w:rsidR="00B608D2" w:rsidRPr="00AF63D3" w:rsidRDefault="00B608D2" w:rsidP="00B31AFF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F63D3" w:rsidRPr="00AF63D3" w:rsidRDefault="00AF63D3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F63D3">
        <w:rPr>
          <w:rFonts w:ascii="Times New Roman" w:hAnsi="Times New Roman" w:cs="Times New Roman"/>
          <w:sz w:val="28"/>
          <w:szCs w:val="28"/>
        </w:rPr>
        <w:t>Перед вами игра русский Волчек,</w:t>
      </w:r>
    </w:p>
    <w:p w:rsidR="00AF63D3" w:rsidRPr="00AF63D3" w:rsidRDefault="00AF63D3" w:rsidP="00AF63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3D3">
        <w:rPr>
          <w:rFonts w:ascii="Times New Roman" w:hAnsi="Times New Roman" w:cs="Times New Roman"/>
          <w:sz w:val="28"/>
          <w:szCs w:val="28"/>
        </w:rPr>
        <w:t xml:space="preserve">Но прежде, чем начать играть, давайте вспомним и назовем правила работы с интерактивной панелью. </w:t>
      </w:r>
    </w:p>
    <w:p w:rsidR="00AF63D3" w:rsidRDefault="00AF63D3" w:rsidP="00AF63D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возле доски бегать, прыгать, скакать;</w:t>
      </w:r>
    </w:p>
    <w:p w:rsidR="00AF63D3" w:rsidRDefault="00AF63D3" w:rsidP="00AF63D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работать маркером или пальцами;</w:t>
      </w:r>
    </w:p>
    <w:p w:rsidR="00AF63D3" w:rsidRDefault="00AF63D3" w:rsidP="00AF63D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трогать мокрыми руками;</w:t>
      </w:r>
    </w:p>
    <w:p w:rsidR="00AF63D3" w:rsidRPr="00285379" w:rsidRDefault="00AF63D3" w:rsidP="00AF63D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5379">
        <w:rPr>
          <w:rFonts w:ascii="Times New Roman" w:hAnsi="Times New Roman" w:cs="Times New Roman"/>
          <w:sz w:val="28"/>
          <w:szCs w:val="28"/>
        </w:rPr>
        <w:t>При работе с доской,  нужно стоять на вытянутую руку от доски;</w:t>
      </w:r>
    </w:p>
    <w:p w:rsidR="00AF63D3" w:rsidRDefault="00AF63D3" w:rsidP="00AF63D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сильно нажимать или царапать поверхность;</w:t>
      </w:r>
    </w:p>
    <w:p w:rsidR="00AF63D3" w:rsidRDefault="00AF63D3" w:rsidP="00AF63D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трогать провода, дергать их, включать самостоятельно;</w:t>
      </w:r>
    </w:p>
    <w:p w:rsidR="00AF63D3" w:rsidRDefault="00AF63D3" w:rsidP="00AF63D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брать маркеры в рот, кусать;</w:t>
      </w:r>
    </w:p>
    <w:p w:rsidR="00AF63D3" w:rsidRDefault="00AF63D3" w:rsidP="00AF63D3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выполнением задания необходимо внимательно его выслушать.</w:t>
      </w:r>
    </w:p>
    <w:p w:rsidR="00AF63D3" w:rsidRPr="00AF63D3" w:rsidRDefault="00AF63D3" w:rsidP="00AF63D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63D3" w:rsidRPr="00B608D2" w:rsidRDefault="00B608D2" w:rsidP="00B31AFF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B608D2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AF63D3" w:rsidRPr="00B6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3D3" w:rsidRPr="00B608D2">
        <w:rPr>
          <w:rFonts w:ascii="Times New Roman" w:hAnsi="Times New Roman" w:cs="Times New Roman"/>
          <w:sz w:val="28"/>
          <w:szCs w:val="28"/>
        </w:rPr>
        <w:t>раскручиваем стрелочку, стрелочка останавливается на картинке, назовем данную забаву и как в нее играть</w:t>
      </w:r>
      <w:r w:rsidR="00AF63D3" w:rsidRPr="00B608D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F63D3" w:rsidRPr="00B608D2" w:rsidRDefault="00AF63D3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8D2">
        <w:rPr>
          <w:rFonts w:ascii="Times New Roman" w:hAnsi="Times New Roman" w:cs="Times New Roman"/>
          <w:sz w:val="28"/>
          <w:szCs w:val="28"/>
        </w:rPr>
        <w:t xml:space="preserve">- Молодцы </w:t>
      </w:r>
      <w:r w:rsidR="000C6907">
        <w:rPr>
          <w:rFonts w:ascii="Times New Roman" w:hAnsi="Times New Roman" w:cs="Times New Roman"/>
          <w:sz w:val="28"/>
          <w:szCs w:val="28"/>
        </w:rPr>
        <w:t>и с эти заданием вы справились</w:t>
      </w:r>
    </w:p>
    <w:p w:rsidR="00D07782" w:rsidRDefault="00D07782" w:rsidP="00D07782">
      <w:pPr>
        <w:spacing w:after="0" w:line="36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ФИЗКУЛЬТУРНУЮ ПАУЗУ</w:t>
      </w:r>
    </w:p>
    <w:p w:rsidR="00D07782" w:rsidRDefault="00D07782" w:rsidP="00D07782">
      <w:pPr>
        <w:spacing w:after="0" w:line="36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 </w:t>
      </w:r>
      <w:r w:rsidRPr="00D07782">
        <w:rPr>
          <w:rFonts w:ascii="Times New Roman" w:hAnsi="Times New Roman" w:cs="Times New Roman"/>
          <w:b/>
          <w:color w:val="FF0000"/>
          <w:sz w:val="28"/>
          <w:szCs w:val="28"/>
        </w:rPr>
        <w:t>ПОЙДУ ЛЬ Я ВЫЙДУ ЛЬ 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 (1 раз)</w:t>
      </w:r>
    </w:p>
    <w:p w:rsidR="00D07782" w:rsidRDefault="00D07782" w:rsidP="00B31AF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C6907" w:rsidRDefault="00462EB5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F6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5E5" w:rsidRPr="00285379">
        <w:rPr>
          <w:rFonts w:ascii="Times New Roman" w:hAnsi="Times New Roman" w:cs="Times New Roman"/>
          <w:b/>
          <w:sz w:val="28"/>
          <w:szCs w:val="28"/>
        </w:rPr>
        <w:t>4 задание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6907" w:rsidRDefault="000C6907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08D2">
        <w:rPr>
          <w:rFonts w:ascii="Times New Roman" w:hAnsi="Times New Roman" w:cs="Times New Roman"/>
          <w:sz w:val="28"/>
          <w:szCs w:val="28"/>
        </w:rPr>
        <w:t>давайте посмотри следующие задание.</w:t>
      </w:r>
    </w:p>
    <w:p w:rsidR="005755E5" w:rsidRDefault="005755E5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на доску, нужно подобрать к каждому замочку свой ключик.</w:t>
      </w:r>
    </w:p>
    <w:p w:rsidR="00855461" w:rsidRDefault="005755E5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внимательно посмотрим, затем подойдем по- одному и выберем правильный ключик.</w:t>
      </w:r>
      <w:r w:rsidR="00AF63D3">
        <w:rPr>
          <w:rFonts w:ascii="Times New Roman" w:hAnsi="Times New Roman" w:cs="Times New Roman"/>
          <w:sz w:val="28"/>
          <w:szCs w:val="28"/>
        </w:rPr>
        <w:t xml:space="preserve"> (3 ключика,  обозначить цифрами)</w:t>
      </w:r>
    </w:p>
    <w:p w:rsidR="00D07782" w:rsidRDefault="00D07782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молодцы, посмотрите у нас выполнены задания Максима Галкина (МАРШРУТНЫЙ ЛИСТ).</w:t>
      </w:r>
    </w:p>
    <w:p w:rsidR="00B31AFF" w:rsidRDefault="00D07782" w:rsidP="00D077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подобрали ключ к сундучку, открыли его, а там долгожданные награды.</w:t>
      </w:r>
    </w:p>
    <w:p w:rsidR="00B31AFF" w:rsidRDefault="00B31AFF" w:rsidP="00B31AF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Вручение медалей.</w:t>
      </w:r>
    </w:p>
    <w:p w:rsidR="00B31AFF" w:rsidRDefault="00B31AFF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вам понравилась игра? Что больше всего запомнилось?</w:t>
      </w:r>
    </w:p>
    <w:p w:rsidR="00AE5863" w:rsidRDefault="00AE5863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5863" w:rsidRDefault="00D07782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говорили, об атрибутах старины, о русских забавах, вспомнили героев сказок. </w:t>
      </w:r>
    </w:p>
    <w:p w:rsidR="00D07782" w:rsidRDefault="00D07782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молодцы, мне очень понравилось. До новых встреч.</w:t>
      </w:r>
    </w:p>
    <w:p w:rsidR="00D07782" w:rsidRDefault="00D07782" w:rsidP="00B31A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попрощаемся с нашими гостями и возвращаемся в группу.</w:t>
      </w:r>
    </w:p>
    <w:p w:rsidR="00667EE9" w:rsidRDefault="00667EE9" w:rsidP="00444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7528" w:rsidRPr="00B31AFF" w:rsidRDefault="00B87528" w:rsidP="00444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87528" w:rsidRPr="00B31AFF" w:rsidSect="00E8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4AC" w:rsidRDefault="00FD24AC" w:rsidP="00CD523F">
      <w:pPr>
        <w:spacing w:after="0" w:line="240" w:lineRule="auto"/>
      </w:pPr>
      <w:r>
        <w:separator/>
      </w:r>
    </w:p>
  </w:endnote>
  <w:endnote w:type="continuationSeparator" w:id="0">
    <w:p w:rsidR="00FD24AC" w:rsidRDefault="00FD24AC" w:rsidP="00CD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4AC" w:rsidRDefault="00FD24AC" w:rsidP="00CD523F">
      <w:pPr>
        <w:spacing w:after="0" w:line="240" w:lineRule="auto"/>
      </w:pPr>
      <w:r>
        <w:separator/>
      </w:r>
    </w:p>
  </w:footnote>
  <w:footnote w:type="continuationSeparator" w:id="0">
    <w:p w:rsidR="00FD24AC" w:rsidRDefault="00FD24AC" w:rsidP="00CD5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3941"/>
    <w:multiLevelType w:val="hybridMultilevel"/>
    <w:tmpl w:val="42B46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987520"/>
    <w:multiLevelType w:val="hybridMultilevel"/>
    <w:tmpl w:val="3C04D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D0517"/>
    <w:multiLevelType w:val="hybridMultilevel"/>
    <w:tmpl w:val="E58A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75FC0"/>
    <w:multiLevelType w:val="hybridMultilevel"/>
    <w:tmpl w:val="26F00AC2"/>
    <w:lvl w:ilvl="0" w:tplc="705269E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FA7E87"/>
    <w:multiLevelType w:val="hybridMultilevel"/>
    <w:tmpl w:val="8B326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662D7"/>
    <w:multiLevelType w:val="hybridMultilevel"/>
    <w:tmpl w:val="3E2CAD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429"/>
    <w:rsid w:val="00042374"/>
    <w:rsid w:val="0004350A"/>
    <w:rsid w:val="00066B3B"/>
    <w:rsid w:val="00081216"/>
    <w:rsid w:val="000C6907"/>
    <w:rsid w:val="00167565"/>
    <w:rsid w:val="001D20F9"/>
    <w:rsid w:val="001D217C"/>
    <w:rsid w:val="001E1688"/>
    <w:rsid w:val="00250405"/>
    <w:rsid w:val="00283482"/>
    <w:rsid w:val="00285379"/>
    <w:rsid w:val="00287560"/>
    <w:rsid w:val="003141D0"/>
    <w:rsid w:val="00342FC0"/>
    <w:rsid w:val="0041577C"/>
    <w:rsid w:val="00441058"/>
    <w:rsid w:val="00444CFA"/>
    <w:rsid w:val="00462EB5"/>
    <w:rsid w:val="004A63A1"/>
    <w:rsid w:val="00517798"/>
    <w:rsid w:val="005251EB"/>
    <w:rsid w:val="00564DAE"/>
    <w:rsid w:val="005755E5"/>
    <w:rsid w:val="005B5D4C"/>
    <w:rsid w:val="005D0B90"/>
    <w:rsid w:val="005E6001"/>
    <w:rsid w:val="00660FB5"/>
    <w:rsid w:val="00667EE9"/>
    <w:rsid w:val="00714AC3"/>
    <w:rsid w:val="00767ADB"/>
    <w:rsid w:val="00810184"/>
    <w:rsid w:val="00855461"/>
    <w:rsid w:val="00872151"/>
    <w:rsid w:val="008A3224"/>
    <w:rsid w:val="008E33D3"/>
    <w:rsid w:val="00921E69"/>
    <w:rsid w:val="00936691"/>
    <w:rsid w:val="00997E1D"/>
    <w:rsid w:val="00A2349B"/>
    <w:rsid w:val="00A30114"/>
    <w:rsid w:val="00A775D6"/>
    <w:rsid w:val="00AE5863"/>
    <w:rsid w:val="00AF63D3"/>
    <w:rsid w:val="00B31AFF"/>
    <w:rsid w:val="00B608D2"/>
    <w:rsid w:val="00B804E8"/>
    <w:rsid w:val="00B87528"/>
    <w:rsid w:val="00BB1A06"/>
    <w:rsid w:val="00BC2901"/>
    <w:rsid w:val="00BC516B"/>
    <w:rsid w:val="00BF061F"/>
    <w:rsid w:val="00C77407"/>
    <w:rsid w:val="00CC2229"/>
    <w:rsid w:val="00CC2F01"/>
    <w:rsid w:val="00CD523F"/>
    <w:rsid w:val="00D07782"/>
    <w:rsid w:val="00D11E56"/>
    <w:rsid w:val="00D33D9F"/>
    <w:rsid w:val="00D46CB9"/>
    <w:rsid w:val="00D845E2"/>
    <w:rsid w:val="00E17429"/>
    <w:rsid w:val="00E4066C"/>
    <w:rsid w:val="00E43705"/>
    <w:rsid w:val="00E850DD"/>
    <w:rsid w:val="00E91585"/>
    <w:rsid w:val="00EB2447"/>
    <w:rsid w:val="00EB2AE0"/>
    <w:rsid w:val="00F476F4"/>
    <w:rsid w:val="00FC0FC0"/>
    <w:rsid w:val="00FD2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6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E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66B3B"/>
    <w:rPr>
      <w:i/>
      <w:iCs/>
    </w:rPr>
  </w:style>
  <w:style w:type="paragraph" w:styleId="a7">
    <w:name w:val="Normal (Web)"/>
    <w:basedOn w:val="a"/>
    <w:uiPriority w:val="99"/>
    <w:semiHidden/>
    <w:unhideWhenUsed/>
    <w:rsid w:val="0085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55461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CD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523F"/>
  </w:style>
  <w:style w:type="paragraph" w:styleId="ab">
    <w:name w:val="footer"/>
    <w:basedOn w:val="a"/>
    <w:link w:val="ac"/>
    <w:uiPriority w:val="99"/>
    <w:semiHidden/>
    <w:unhideWhenUsed/>
    <w:rsid w:val="00CD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D5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14</cp:revision>
  <cp:lastPrinted>2022-03-03T11:15:00Z</cp:lastPrinted>
  <dcterms:created xsi:type="dcterms:W3CDTF">2022-03-09T15:06:00Z</dcterms:created>
  <dcterms:modified xsi:type="dcterms:W3CDTF">2022-09-26T16:44:00Z</dcterms:modified>
</cp:coreProperties>
</file>